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FE6726">
        <w:rPr>
          <w:b/>
          <w:color w:val="000000" w:themeColor="text1"/>
          <w:sz w:val="24"/>
        </w:rPr>
        <w:t>19.11.2020 r (czwartek</w:t>
      </w:r>
      <w:r w:rsidR="00795757" w:rsidRPr="00795757">
        <w:rPr>
          <w:b/>
          <w:color w:val="000000" w:themeColor="text1"/>
          <w:sz w:val="24"/>
        </w:rPr>
        <w:t>)</w:t>
      </w:r>
      <w:r w:rsidR="00FE6726">
        <w:rPr>
          <w:b/>
          <w:color w:val="000000" w:themeColor="text1"/>
          <w:sz w:val="24"/>
        </w:rPr>
        <w:t xml:space="preserve"> godz.17</w:t>
      </w:r>
      <w:r w:rsidR="00007EFB">
        <w:rPr>
          <w:b/>
          <w:color w:val="000000" w:themeColor="text1"/>
          <w:sz w:val="24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007EFB" w:rsidRPr="00007EFB" w:rsidRDefault="00764013" w:rsidP="00007EFB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FE6726" w:rsidRPr="00FE6726">
        <w:rPr>
          <w:b/>
          <w:bCs/>
          <w:i/>
          <w:lang w:val="pl-PL"/>
        </w:rPr>
        <w:t>Pozytywna Dyscyplina w klasie</w:t>
      </w:r>
      <w:r w:rsidR="00A04FEF">
        <w:rPr>
          <w:b/>
          <w:bCs/>
          <w:i/>
          <w:lang w:val="pl-PL"/>
        </w:rPr>
        <w:t>.</w:t>
      </w: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A04FEF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A04FEF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A04FEF" w:rsidRDefault="00A04FEF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A04FEF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A04FEF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007EFB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A04FEF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A04FEF">
        <w:rPr>
          <w:sz w:val="16"/>
          <w:szCs w:val="16"/>
          <w:lang w:val="de-DE"/>
        </w:rPr>
        <w:t xml:space="preserve">Kontakt: </w:t>
      </w:r>
      <w:proofErr w:type="spellStart"/>
      <w:r w:rsidRPr="00A04FEF">
        <w:rPr>
          <w:sz w:val="16"/>
          <w:szCs w:val="16"/>
          <w:lang w:val="de-DE"/>
        </w:rPr>
        <w:t>e-mail</w:t>
      </w:r>
      <w:proofErr w:type="spellEnd"/>
      <w:r w:rsidRPr="00A04FEF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A04FEF">
        <w:rPr>
          <w:sz w:val="16"/>
          <w:szCs w:val="16"/>
          <w:lang w:val="de-DE"/>
        </w:rPr>
        <w:t>wew</w:t>
      </w:r>
      <w:proofErr w:type="spellEnd"/>
      <w:r w:rsidRPr="00A04FEF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FB" w:rsidRDefault="00B62CFB" w:rsidP="00E92027">
      <w:r>
        <w:separator/>
      </w:r>
    </w:p>
  </w:endnote>
  <w:endnote w:type="continuationSeparator" w:id="0">
    <w:p w:rsidR="00B62CFB" w:rsidRDefault="00B62CFB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FB" w:rsidRDefault="00B62CFB" w:rsidP="00E92027">
      <w:r>
        <w:separator/>
      </w:r>
    </w:p>
  </w:footnote>
  <w:footnote w:type="continuationSeparator" w:id="0">
    <w:p w:rsidR="00B62CFB" w:rsidRDefault="00B62CFB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51B6B"/>
    <w:rsid w:val="000B2D5F"/>
    <w:rsid w:val="000C4C03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5FCC"/>
    <w:rsid w:val="00663410"/>
    <w:rsid w:val="006841D7"/>
    <w:rsid w:val="00693E51"/>
    <w:rsid w:val="006C353B"/>
    <w:rsid w:val="006C423C"/>
    <w:rsid w:val="006E2264"/>
    <w:rsid w:val="00764013"/>
    <w:rsid w:val="00795757"/>
    <w:rsid w:val="007C3315"/>
    <w:rsid w:val="007D3124"/>
    <w:rsid w:val="0081156A"/>
    <w:rsid w:val="0087210D"/>
    <w:rsid w:val="00891C0E"/>
    <w:rsid w:val="008A0E06"/>
    <w:rsid w:val="008D7DB8"/>
    <w:rsid w:val="008E5785"/>
    <w:rsid w:val="008E6A83"/>
    <w:rsid w:val="009141EC"/>
    <w:rsid w:val="0094526C"/>
    <w:rsid w:val="00987F56"/>
    <w:rsid w:val="009B1FD8"/>
    <w:rsid w:val="009E1BF0"/>
    <w:rsid w:val="009F72ED"/>
    <w:rsid w:val="00A04FEF"/>
    <w:rsid w:val="00A07A50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62CFB"/>
    <w:rsid w:val="00B72FDF"/>
    <w:rsid w:val="00BA1404"/>
    <w:rsid w:val="00BD37E0"/>
    <w:rsid w:val="00BF3AA7"/>
    <w:rsid w:val="00C44FA9"/>
    <w:rsid w:val="00C54134"/>
    <w:rsid w:val="00CB5317"/>
    <w:rsid w:val="00CE011C"/>
    <w:rsid w:val="00CE4D4A"/>
    <w:rsid w:val="00D00A47"/>
    <w:rsid w:val="00D07A19"/>
    <w:rsid w:val="00D13509"/>
    <w:rsid w:val="00D35E38"/>
    <w:rsid w:val="00D444D6"/>
    <w:rsid w:val="00D6694E"/>
    <w:rsid w:val="00D7698C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2020-11-04T17:17:00Z</dcterms:created>
  <dcterms:modified xsi:type="dcterms:W3CDTF">2020-11-04T18:47:00Z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